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TSIKAZEBI</w:t>
            </w:r>
          </w:p>
        </w:tc>
        <w:tc>
          <w:tcPr>
            <w:tcW w:type="dxa" w:w="3591"/>
          </w:tcPr>
          <w:p>
            <w:r>
              <w:t>Varni Judicael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A la recherche active d'un emploi </w:t>
      </w:r>
    </w:p>
    <w:p>
      <w:r>
        <w:t>Disponibilité : Immédiate</w:t>
      </w:r>
    </w:p>
    <w:p>
      <w:r>
        <w:t xml:space="preserve">Mobilité : France     Agence : Lille </w:t>
      </w:r>
    </w:p>
    <w:p>
      <w:r>
        <w:t>Prétentions salariales : 50000€ - 60000€</w:t>
      </w:r>
    </w:p>
    <w:p>
      <w:r>
        <w:t xml:space="preserve">Nationalité : Congo_democratique     Permis de travail : Titre de séjour vie privée vie familiale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Premiers échanges</w:t>
      </w:r>
    </w:p>
    <w:p>
      <w:r>
        <w:t xml:space="preserve">Postes recherchés : Demand planner / supply planner / Chef de projets / Appro </w:t>
      </w:r>
    </w:p>
    <w:p>
      <w:r>
        <w:t xml:space="preserve">Secteurs d'activités souhaités : Ouvert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professionnel - lire écrire répondre </w:t>
        <w:br/>
        <w:t>Utilisé chez Renault écrit et oral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br/>
        <w:br/>
        <w:t>Au départ, il était sur de la vente / Promo</w:t>
        <w:br/>
        <w:t>Puis back Office</w:t>
        <w:br/>
        <w:t xml:space="preserve">Responsable commercial et marketing </w:t>
        <w:br/>
        <w:t xml:space="preserve">mise en place d'organisation, des approvisionnement </w:t>
        <w:br/>
        <w:t xml:space="preserve">Mise en place des forecast / Compréhension du marché / De la demande </w:t>
        <w:br/>
        <w:br/>
        <w:br/>
        <w:t xml:space="preserve">Manager Analyste Commerciale &amp;amp; demande Planner| Bralico, Groupe Castel : </w:t>
        <w:br/>
        <w:t xml:space="preserve">Business analyst / demand planner </w:t>
        <w:br/>
        <w:t xml:space="preserve">Mise en place de cahier des charges </w:t>
        <w:br/>
        <w:t>Gestion de projet sur la géocalisation</w:t>
        <w:br/>
        <w:t xml:space="preserve">mise en place et Projection sur l'année d'après S&amp;amp;OP </w:t>
        <w:br/>
        <w:br/>
        <w:br/>
        <w:t>Renault Mobilize (bornes électriques) pour le lancement de la production et gestion du flux : gestion des stocks / Expéditions / Planification / Passation de commandes / Garant de la promesse de livraison</w:t>
        <w:br/>
        <w:t xml:space="preserve">Mise en place S&amp;amp;OP / Planification des ventes sur 12 mois </w:t>
        <w:br/>
        <w:t>Opérationnel / Structure</w:t>
        <w:br/>
        <w:t xml:space="preserve">CDD - plus de besoin après la suite </w:t>
        <w:br/>
        <w:br/>
        <w:br/>
        <w:t>Recherche un poste en lien avec la gestion de flux (demand planner / supply panner / Approvisionnement / Gestion de la demande) - secteur d'activité ouvert</w:t>
        <w:br/>
        <w:br/>
        <w:br/>
        <w:t xml:space="preserve">Pistes : pas mal d'entretiens (premiers entretiens surtout) </w:t>
        <w:br/>
        <w:t>Leviers : challenge / Localisation / Si consulting c'est un peu plus</w:t>
        <w:br/>
        <w:br/>
        <w:br/>
        <w:t>Permis étranger : il a repassé sur le code, il doit passer les heures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Automobile,Grande distribution</w:t>
      </w:r>
    </w:p>
    <w:p>
      <w:r>
        <w:t xml:space="preserve">Métier(s) : Demand Planner / Supply Planner / </w:t>
      </w:r>
    </w:p>
    <w:p>
      <w:r>
        <w:t xml:space="preserve">Logiciel(s) / Outil(s) : Excel </w:t>
      </w:r>
    </w:p>
    <w:p>
      <w:r>
        <w:t xml:space="preserve">Entreprise(s) : Renault Mobilize / Samsung </w:t>
      </w:r>
    </w:p>
    <w:p>
      <w:r>
        <w:t>Domaines : Gestion de projet, planification,Supply chain</w:t>
      </w:r>
    </w:p>
    <w:p>
      <w:r>
        <w:t xml:space="preserve">Commentaires suite à l'entretien : OKSI </w:t>
        <w:br/>
        <w:t>Candidat souriant, qui s'exprime correctement / Présentation à retravailler pour mettre en avant les missions prévisions des ventes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