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SIRAUDIN</w:t>
            </w:r>
          </w:p>
        </w:tc>
        <w:tc>
          <w:tcPr>
            <w:tcW w:type="dxa" w:w="3591"/>
          </w:tcPr>
          <w:p>
            <w:r>
              <w:t>Louis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Premier poste sortie d'études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- 36000€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des sociétés de conseils</w:t>
      </w:r>
    </w:p>
    <w:p>
      <w:r>
        <w:t xml:space="preserve">Postes recherchés : Ingénieur conception, validation, design produit </w:t>
      </w:r>
    </w:p>
    <w:p>
      <w:r>
        <w:t xml:space="preserve">Secteurs d'activités souhaités : Médical,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C1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Première année de médecine ratée suite à cela polytech Montpellier</w:t>
        <w:br/>
        <w:t xml:space="preserve">Formation théorique sur la mécanique : calcul, dimensionnement, calcul de structure, éléments finis </w:t>
        <w:br/>
        <w:t>Départ au canada pour stage</w:t>
        <w:br/>
        <w:t xml:space="preserve">stage 1) Bauer cross de hockey </w:t>
        <w:br/>
        <w:t xml:space="preserve">Créer un brevet pour les cross </w:t>
        <w:br/>
        <w:t xml:space="preserve">- Couteau suisse : conception et optimisation de banc d'essais, collecte et analyse de data, machine learning </w:t>
        <w:br/>
        <w:t>Récupération d'une "ruine d'un banc d'essai", travailler sur les matériaux</w:t>
        <w:br/>
        <w:t xml:space="preserve">Pas de simulation </w:t>
        <w:br/>
        <w:br/>
        <w:t xml:space="preserve">Université de sherbroke : stage en alternance chez BAUER  </w:t>
        <w:br/>
        <w:br/>
        <w:t xml:space="preserve">Projet école : création d'une de prothèse de main </w:t>
        <w:br/>
        <w:br/>
        <w:t xml:space="preserve">PFE BRP : BOMBARDIER </w:t>
        <w:br/>
        <w:t>Ingénieur conception et simulation département marin (jetski, bateaux, foil)</w:t>
        <w:br/>
        <w:t xml:space="preserve">Accessoire marins typiquement </w:t>
        <w:br/>
        <w:t xml:space="preserve">Gestion de projet : barbecue à l'arrière d'un bateau </w:t>
        <w:br/>
        <w:t xml:space="preserve">6 mois de catia, module simulation de catia 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Naval,Pharmacie &amp; Biomédical</w:t>
      </w:r>
    </w:p>
    <w:p>
      <w:r>
        <w:t>Métier(s) : Ingénieur mécanicien</w:t>
      </w:r>
    </w:p>
    <w:p>
      <w:r>
        <w:t>Logiciel(s) / Outil(s) : solidworks, catia</w:t>
      </w:r>
    </w:p>
    <w:p>
      <w:r>
        <w:t>Entreprise(s) : BOMBARDIER CANADA</w:t>
      </w:r>
    </w:p>
    <w:p>
      <w:r>
        <w:t>Domaines : Calcul, méca flu,Conception mécanique,Essais</w:t>
      </w:r>
    </w:p>
    <w:p>
      <w:r>
        <w:t xml:space="preserve">Commentaires suite à l'entretien : Top candidat, JD passionné avec 2 très bons stages au canada sur de la conception de produits pour Bombardier sur la partie navale, gestion de projet, essais, calcul, à push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