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SEBASTIAO</w:t>
            </w:r>
          </w:p>
        </w:tc>
        <w:tc>
          <w:tcPr>
            <w:tcW w:type="dxa" w:w="3591"/>
          </w:tcPr>
          <w:p>
            <w:r>
              <w:t>Jorgeth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CDD actuellement, potentiellement renouvelable mais pas de garanti donc elle cherche ailleurs.</w:t>
      </w:r>
    </w:p>
    <w:p>
      <w:r>
        <w:t>Disponibilité : 1 mois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25000€ - 35000€</w:t>
      </w:r>
    </w:p>
    <w:p>
      <w:r>
        <w:t>Nationalité : Angola     Permis de travail : Changement de statut ok</w:t>
        <w:br/>
        <w:t>Autorisation de travail valide jusqu'en octobre (à vérifier)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entretiens pour des sociétés (pour un CDI)</w:t>
        <w:br/>
        <w:t>Pré-qualif + EC1 avec un autre cabinet de conseil</w:t>
      </w:r>
    </w:p>
    <w:p>
      <w:r>
        <w:t>Postes recherchés : Poste avec des responsabilité liées aux QHSE mais préférence pour le coté HSE vis à vis de ses dernières expériences</w:t>
      </w:r>
    </w:p>
    <w:p>
      <w:r>
        <w:t>Secteurs d'activités souhaités : Ouverte à tous les secteurs / Connaissance de l'agro et de l'auto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Portugais Langue Maternelle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Permis de conduire (fin de process en auto-école)</w:t>
        <w:br/>
        <w:t>Elle pense avoir obtenu le permis avant la fin de son CDD / mais mobile géographiquement partout</w:t>
        <w:br/>
        <w:br/>
        <w:t xml:space="preserve">Préférence HSE et qualité </w:t>
        <w:br/>
        <w:br/>
        <w:t>Qu'est ce qui va faire pencher la balance ?</w:t>
        <w:br/>
        <w:br/>
        <w:t>facteurs importants : les missions / défis et challenges</w:t>
        <w:br/>
        <w:t>bonne ambiance sur le terrain</w:t>
        <w:br/>
        <w:br/>
        <w:br/>
        <w:t>CDD fin 12 juin / valide jusqu'en octobre demande 1 / Mobile partout / Aujourd'hui  2200 net  /  25-35k / 2500 = 40k</w:t>
        <w:br/>
        <w:br/>
        <w:t xml:space="preserve">Angolaise </w:t>
        <w:br/>
        <w:t>6 ans en France</w:t>
        <w:br/>
        <w:t>Sujets HSE</w:t>
        <w:br/>
        <w:t xml:space="preserve">Mise en place des tri des dechets </w:t>
        <w:br/>
        <w:t xml:space="preserve">communication sensibilisation </w:t>
        <w:br/>
        <w:t>gestion accidents</w:t>
        <w:br/>
        <w:t>contexte 3 personnes / Personnes</w:t>
        <w:br/>
        <w:t>Securité et environnement</w:t>
        <w:br/>
        <w:br/>
        <w:br/>
        <w:t>Forvia</w:t>
        <w:br/>
        <w:t xml:space="preserve">analyse </w:t>
        <w:br/>
        <w:t>envoyerles analyses / reporting / actions correctives</w:t>
        <w:br/>
        <w:t>glissage / accident de travail</w:t>
        <w:br/>
        <w:t xml:space="preserve">mise en place / analyse des endroits </w:t>
        <w:br/>
        <w:t>repeter plusieurs fois la meme chose</w:t>
        <w:br/>
        <w:br/>
        <w:t>top démarrage - tour de terrain tous les matins</w:t>
        <w:br/>
        <w:t>groupes de 30 personnes</w:t>
        <w:br/>
        <w:t>avec des cycles</w:t>
        <w:br/>
        <w:br/>
        <w:t>stage</w:t>
        <w:br/>
        <w:t xml:space="preserve">Master QHSE - Tutrice a démissionné dès le départ donc elle a pu etre repsonsabilisée </w:t>
        <w:br/>
        <w:br/>
        <w:t xml:space="preserve">audit internes - en charge / formée depuis la license / site Auchel / 4 ans sans audit / actualiser les document /  </w:t>
        <w:br/>
        <w:t>Safety day : Planning / animations en lien avec la sécurité / pédagogique adaptée au contexte</w:t>
        <w:br/>
        <w:t>Formée - inf</w:t>
        <w:br/>
        <w:br/>
        <w:t>préference sur le HSE / taille de l'entreprise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Agroalimentaire,Automobile,Pharmacie &amp; Biomédical</w:t>
      </w:r>
    </w:p>
    <w:p>
      <w:r>
        <w:t>Métier(s) : Préventrice HSE / Animatrice HSE</w:t>
      </w:r>
    </w:p>
    <w:p>
      <w:r>
        <w:t>Logiciel(s) / Outil(s) : Seirich</w:t>
      </w:r>
    </w:p>
    <w:p>
      <w:r>
        <w:t>Entreprise(s) : Délifrance Forvia Kraftheinz</w:t>
      </w:r>
    </w:p>
    <w:p>
      <w:r>
        <w:t>Domaines : Hygiène, Sécurité, Environnement,Qualité</w:t>
      </w:r>
    </w:p>
    <w:p>
      <w:r>
        <w:t>Commentaires suite à l'entretien : Candidate sérieuse, qualifiée et intéressée par les métiers QHSE. En CDD et pas encore de permis donc peut-être compliquer de la placer rapidement.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