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RAFFAULT</w:t>
            </w:r>
          </w:p>
        </w:tc>
        <w:tc>
          <w:tcPr>
            <w:tcW w:type="dxa" w:w="3591"/>
          </w:tcPr>
          <w:p>
            <w:r>
              <w:t>Baptiste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va etre diplomé fin aout, commence ses recherches d'emploi, en alternance chez Safran (Electrical and power) à Vichy en amélioration continue</w:t>
      </w:r>
    </w:p>
    <w:p>
      <w:r>
        <w:t>Disponibilité : 2025-09-22</w:t>
      </w:r>
    </w:p>
    <w:p>
      <w:r>
        <w:t xml:space="preserve">Mobilité : France,Auvergne-Rhône-Alpes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passe des EC, prend le temps de la réflexion, des EC2 (consulting) </w:t>
      </w:r>
    </w:p>
    <w:p>
      <w:r>
        <w:t>Postes recherchés : méthodes industrialisation, partie production</w:t>
      </w:r>
    </w:p>
    <w:p>
      <w:r>
        <w:t>Secteurs d'activités souhaités : Aéronautique ou autres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Peut avoir des conversations, encore à apprendre en vocab, niveau intermédiaire, n'a jamais assisté à des réunions en anglais, n'a pas encore validé TOEIC (cet été) 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spé physique chimie &gt;&gt; ne savait pas précisémment quoi faire &gt;&gt; DUT mesures physiques pour que ça reste assez généraliste</w:t>
        <w:br/>
        <w:br/>
        <w:t xml:space="preserve">Stage DUT &gt;&gt; centre scientifique et technique du batiment de Nantes : partie soufflerie (représenter des conditions extrèmes) &gt;&gt; devait comprendre une étude et l'améliorer &gt;&gt; écoulement de l'eau sur vitrage de véhicules. Automatisation de calculs sur Excel, controle qualité de certaines éprouvettes, analyse de données, amélioration du matériel à disposition, veilles technologiques aux sujets des différents matériels. Stage surtout accès recherche. </w:t>
        <w:br/>
        <w:br/>
        <w:t xml:space="preserve">Envie de continuer les études tout en gardant un pieds en entreprise </w:t>
        <w:br/>
        <w:br/>
        <w:t>Ecole d'ingénieur en apprentissage, envie de voir l'aspect production &gt;&gt; école ingé généraliste (gestion de produciton, management, comptabilité, BE, simulation entreprise, lean management) + spécialité aéronautique (simulation numérique, réalité augmentée, cobotique)</w:t>
        <w:br/>
        <w:br/>
        <w:t xml:space="preserve">Apprentissage chez Safran à Vichy &gt;&gt; réalisation de cables électriques pour les avions (utilisation de composants de chez Amphenol). Fait partie du service méthodes indus &gt;&gt; poste ingé amélioration continue. Ses missions : </w:t>
        <w:br/>
        <w:br/>
        <w:t>Petits projets au début (boites grises pour opérateurs et autres petites boites avec composants, boites qui se renversaient donc a trouvé solution pour que boites ne se renversent plus ou conception petit outillage), aller dans les ateliers, comprendre fonctionnement de l'usine (CAO, impression 3D, Catia V5 et Solidworks)</w:t>
        <w:br/>
        <w:t>Projets plus importants : amélioration d'un poste de travail pour le dupliquer, reprendre le prototype, écouter retours des opérateurs, travail de benchmark, MEP de 4 postes identiques et création d'une notice car pas mal d'intérimaires dans la société (CAO, bcp de présence terrain)</w:t>
        <w:br/>
        <w:t>Optimisation nombre d'outils dans l'usine &gt;&gt; bcp de data, bases de données excel, dialogue avec opérateurs pour comprendre leurs besoins, MEP chantier 5S (place de chaque outils)</w:t>
        <w:br/>
        <w:t xml:space="preserve">Controle qualité via caméra industrielles &gt;&gt; aider les controleuses dans leurs missions (controle des platines) &gt;&gt; cahier des charges, echanges avec fabricants &gt;&gt; pour gagner temps de controle via ces caméras &gt;&gt; mais trop couteux à mettre en place donc stop </w:t>
        <w:br/>
        <w:t xml:space="preserve">Va avoir de nouveaux projets sur les 3 prochains mois jusquà la fin de son diplome </w:t>
        <w:br/>
        <w:br/>
        <w:br/>
        <w:t xml:space="preserve">Projet professionnel sortie école : </w:t>
        <w:br/>
        <w:br/>
        <w:t xml:space="preserve">Aime vraiment le côté production et présence terrain, aime amélioration continue (trouve ça passionnant). </w:t>
        <w:br/>
        <w:t xml:space="preserve">A moins vu la partie méthodes, aimerait la voir. </w:t>
        <w:br/>
        <w:t>Partir sur de la gestion projet, avoir une vue globale, management transversal</w:t>
        <w:br/>
        <w:t>Aimerait expérience internationnale pour améliorer son niveau en anglais et s'ouvrir au monde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Lean, conception, rédaction cahier des charges/notices</w:t>
      </w:r>
    </w:p>
    <w:p>
      <w:r>
        <w:t>Logiciel(s) / Outil(s) : Solidworks, Catia V5, Matlab</w:t>
      </w:r>
    </w:p>
    <w:p>
      <w:r>
        <w:t>Entreprise(s) : SAFRAN (Electrical &amp;n Power)</w:t>
      </w:r>
    </w:p>
    <w:p>
      <w:r>
        <w:t>Domaines : Méthodes Industrialisation</w:t>
      </w:r>
    </w:p>
    <w:p>
      <w:r>
        <w:t xml:space="preserve">Commentaires suite à l'entretien : Bon profil JD, apprentissage de 3 ans chez Safran, présente très bien (chemise pour l'EC), savait se présenter et parler de ses expériences de manière ordonnée et synthétique, sympathique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