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LIZÉE</w:t>
            </w:r>
          </w:p>
        </w:tc>
        <w:tc>
          <w:tcPr>
            <w:tcW w:type="dxa" w:w="3591"/>
          </w:tcPr>
          <w:p>
            <w:r>
              <w:t>Paul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veille </w:t>
      </w:r>
    </w:p>
    <w:p>
      <w:r>
        <w:t>Disponibilité : 3 mois</w:t>
      </w:r>
    </w:p>
    <w:p>
      <w:r>
        <w:t xml:space="preserve">Mobilité : Auvergne-Rhône-Alpes,Bretagne     Agence : Nantes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Pas de pistes avancées </w:t>
      </w:r>
    </w:p>
    <w:p>
      <w:r>
        <w:t>Postes recherchés : chef de projet mécanique</w:t>
      </w:r>
    </w:p>
    <w:p>
      <w:r>
        <w:t xml:space="preserve">Secteurs d'activités souhaités : Pas de préférences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mécanique et aérotechnique ISAE</w:t>
        <w:br/>
        <w:br/>
        <w:br/>
        <w:t xml:space="preserve">Abelio : PFE chef de projet : dvp d'un drone : detection visuel et infrarouge de plantes pour trouver les maladies. (fusion) </w:t>
        <w:br/>
        <w:br/>
        <w:br/>
        <w:t>6 personnes : contact fournisseur et conception/calcul/prototypage/pré indus.</w:t>
        <w:br/>
        <w:t xml:space="preserve">Quadricoptère : difficulté d'autonomie par rapport au batterie et aux contraintes de l'engin </w:t>
        <w:br/>
        <w:br/>
        <w:br/>
        <w:t>CROUZET : DCP au service technique : accompagnement des acheteurs sur la partie technique, échange technique avec les fournisseurs. Entre la vie série et le BE.</w:t>
        <w:br/>
        <w:t xml:space="preserve">30 à 40 projets à gérer. (injection plastique usinage décolletage découpe etc) </w:t>
        <w:br/>
        <w:t>Missions principales machine usinage plastique</w:t>
        <w:br/>
        <w:br/>
        <w:br/>
        <w:br/>
        <w:t xml:space="preserve">Aime la gestion de projet mais veut retrouver de la technique. </w:t>
        <w:br/>
        <w:t>Voir un projet de A à Z. Dvp des expertises dans le produit/système.</w:t>
        <w:br/>
        <w:t xml:space="preserve">Ingénieur système peut l'intéressé. </w:t>
        <w:br/>
        <w:t>N'a pas fait de technique depuis l'école. Peut se replonger dedans.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Ensembliers,Pharmacie &amp; Biomédical</w:t>
      </w:r>
    </w:p>
    <w:p>
      <w:r>
        <w:t xml:space="preserve">Métier(s) : chef de projet </w:t>
      </w:r>
    </w:p>
    <w:p>
      <w:r>
        <w:t>Logiciel(s) / Outil(s) : creo</w:t>
      </w:r>
    </w:p>
    <w:p>
      <w:r>
        <w:t>Entreprise(s) : crouzet</w:t>
      </w:r>
    </w:p>
    <w:p>
      <w:r>
        <w:t>Domaines : Conception mécanique,Gestion de projet, planification</w:t>
      </w:r>
    </w:p>
    <w:p>
      <w:r>
        <w:t xml:space="preserve">Commentaires suite à l'entretien : Candidat un peu réservé au début de l'EC, s'est ouvert sur la fin, intéressé par beaucoup de sujet, expérience ++ chez Crouzet dans la chefferie de projet, peu technique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