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LAHCIRI</w:t>
            </w:r>
          </w:p>
        </w:tc>
        <w:tc>
          <w:tcPr>
            <w:tcW w:type="dxa" w:w="3591"/>
          </w:tcPr>
          <w:p>
            <w:r>
              <w:t>Samia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Souhaite partir de son projet </w:t>
      </w:r>
    </w:p>
    <w:p>
      <w:r>
        <w:t>Disponibilité : 1 mois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45000€ - 45000€</w:t>
      </w:r>
    </w:p>
    <w:p>
      <w:r>
        <w:t>Nationalité : Tunisie     Permis de travail : Titre de séjours salarié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 xml:space="preserve">Postes recherchés : Développeur </w:t>
      </w:r>
    </w:p>
    <w:p>
      <w:r>
        <w:t xml:space="preserve">Secteurs d'activités souhaités : Tout secteurs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Samia Lahciri – Full Stack Engineer</w:t>
        <w:br/>
        <w:br/>
        <w:t xml:space="preserve"> Langues : Français (bilingue), Anglais (courant, daily OK), Arabe (natif)</w:t>
        <w:br/>
        <w:br/>
        <w:t>Pas de permis B</w:t>
        <w:br/>
        <w:br/>
        <w:t>Titre de séjour salarié (4 ans) – Autorisation de travail à prévoir</w:t>
        <w:br/>
        <w:br/>
        <w:t>Situation Actuelle</w:t>
        <w:br/>
        <w:br/>
        <w:t>Entreprise</w:t>
        <w:br/>
        <w:t xml:space="preserve"> : Open / Société Générale</w:t>
        <w:br/>
        <w:t>Projet</w:t>
        <w:br/>
        <w:t xml:space="preserve"> : Développement d’une application d’épargne</w:t>
        <w:br/>
        <w:t xml:space="preserve"> pour la banque privée</w:t>
        <w:br/>
        <w:t>Techno</w:t>
        <w:br/>
        <w:t xml:space="preserve"> : Java + React</w:t>
        <w:br/>
        <w:t xml:space="preserve"> (déjà travaillé en Angular</w:t>
        <w:br/>
        <w:t>)</w:t>
        <w:br/>
        <w:t xml:space="preserve"> Méthodologie</w:t>
        <w:br/>
        <w:t xml:space="preserve"> : Agile (Scrum)</w:t>
        <w:br/>
        <w:t>, maîtrise des pratiques TDD / BDD</w:t>
        <w:br/>
        <w:br/>
        <w:t xml:space="preserve"> Cloud</w:t>
        <w:br/>
        <w:t xml:space="preserve"> : Pas encore utilisé (secteur bancaire)</w:t>
        <w:br/>
        <w:t xml:space="preserve"> Souhaits</w:t>
        <w:br/>
        <w:t xml:space="preserve"> :</w:t>
        <w:br/>
        <w:t xml:space="preserve"> Travailler sur de nouveaux sujets</w:t>
        <w:br/>
        <w:t xml:space="preserve"> pour sortir de la stagnation</w:t>
        <w:br/>
        <w:t xml:space="preserve"> Rejoindre une ESN qui accompagne sur la formation</w:t>
        <w:br/>
        <w:br/>
        <w:t xml:space="preserve"> Compétences Techniques</w:t>
        <w:br/>
        <w:br/>
        <w:t>Front-End</w:t>
        <w:br/>
        <w:t xml:space="preserve"> : Angular, ReactJS, Redux, HTML5, CSS3, JavaScript</w:t>
        <w:br/>
        <w:t>Back-End</w:t>
        <w:br/>
        <w:t xml:space="preserve"> : Java EE, Spring Boot (Data, Security), PHP, JUnit, Mockito</w:t>
        <w:br/>
        <w:t>Bases de Données</w:t>
        <w:br/>
        <w:t xml:space="preserve"> : SQL Server, MySQL, PL/SQL Oracle</w:t>
        <w:br/>
        <w:t xml:space="preserve"> DevOps &amp; Automatisation</w:t>
        <w:br/>
        <w:t xml:space="preserve"> : Jenkins, Sonar, Docker, Portainer</w:t>
        <w:br/>
        <w:t>Collaboration &amp; Versioning</w:t>
        <w:br/>
        <w:t xml:space="preserve"> : Git</w:t>
        <w:br/>
        <w:t xml:space="preserve"> Modélisation</w:t>
        <w:br/>
        <w:t xml:space="preserve"> : UML, Merise</w:t>
        <w:br/>
        <w:t>Expériences Professionnelles</w:t>
        <w:br/>
        <w:br/>
        <w:t xml:space="preserve"> Full Stack Engineer – Open / Société Générale, Lille (depuis avril 2023)</w:t>
        <w:br/>
        <w:br/>
        <w:t>Secteur : Banque privée (épargne)</w:t>
        <w:br/>
        <w:br/>
        <w:t>Développement Back-end et Front-end</w:t>
        <w:br/>
        <w:t xml:space="preserve"> (Java EE / React)</w:t>
        <w:br/>
        <w:t>Conception &amp; développement d’APIs</w:t>
        <w:br/>
        <w:br/>
        <w:t>Correction des bugs &amp; maintenance du code</w:t>
        <w:br/>
        <w:br/>
        <w:t>Développement des tests unitaires</w:t>
        <w:br/>
        <w:br/>
        <w:br/>
        <w:t xml:space="preserve"> Software Engineer – Capgemini, Casablanca (nov. 2021 – mars 2023)</w:t>
        <w:br/>
        <w:br/>
        <w:t>Secteur : Transport ferroviaire</w:t>
        <w:br/>
        <w:br/>
        <w:t>Rédaction de documentation technique</w:t>
        <w:br/>
        <w:br/>
        <w:t>Développement Back-end et Front-end</w:t>
        <w:br/>
        <w:t xml:space="preserve"> (Java EE / Angular)</w:t>
        <w:br/>
        <w:t>Conception &amp; développement d’APIs</w:t>
        <w:br/>
        <w:br/>
        <w:t>Développement des tests unitaires</w:t>
        <w:br/>
        <w:t xml:space="preserve"> et résolution de bugs</w:t>
        <w:br/>
        <w:br/>
        <w:br/>
        <w:t>Full Stack Engineer – Adria B&amp;T, Casablanca (juil. 2020 – oct. 2021)</w:t>
        <w:br/>
        <w:br/>
        <w:t>Secteur : Banque &amp; E-Wallet</w:t>
        <w:br/>
        <w:br/>
        <w:t>Participation aux ateliers fonctionnels avec le client</w:t>
        <w:br/>
        <w:br/>
        <w:t>Conception et amélioration des solutions E-Wallet</w:t>
        <w:br/>
        <w:t xml:space="preserve"> (Java EE, ReactJS)</w:t>
        <w:br/>
        <w:t>Vérification du déploiement &amp; intégration</w:t>
        <w:br/>
        <w:t xml:space="preserve"> de la solution</w:t>
        <w:br/>
        <w:br/>
        <w:t>DevOps Engineer – Adria B&amp;T, Casablanca (janv. 2020 – juil. 2020)</w:t>
        <w:br/>
        <w:br/>
        <w:t>Déploiement d’une plateforme DevOps</w:t>
        <w:br/>
        <w:br/>
        <w:t>Optimisation des indicateurs de performance (KPIs)</w:t>
        <w:br/>
        <w:t xml:space="preserve"> pour ADRIA e-Banking</w:t>
        <w:br/>
        <w:br/>
        <w:t xml:space="preserve"> Recherche &amp; Disponibilité</w:t>
        <w:br/>
        <w:br/>
        <w:t>Poste recherché</w:t>
        <w:br/>
        <w:t xml:space="preserve"> : Développeur Full Stack (Java / Angular / React)</w:t>
        <w:br/>
        <w:br/>
        <w:t xml:space="preserve"> Disponibilité</w:t>
        <w:br/>
        <w:t xml:space="preserve"> : 3 mois</w:t>
        <w:br/>
        <w:br/>
        <w:t>Salaire souhaité</w:t>
        <w:br/>
        <w:t xml:space="preserve"> : 45K€</w:t>
        <w:br/>
        <w:t xml:space="preserve"> (actuellement à 40K€)</w:t>
        <w:br/>
        <w:t>Secteur</w:t>
        <w:br/>
        <w:t xml:space="preserve"> : Ouvert à tous secteurs</w:t>
        <w:br/>
        <w:br/>
        <w:t xml:space="preserve"> Mobilité</w:t>
        <w:br/>
        <w:t xml:space="preserve"> : MEL ou ailleurs</w:t>
        <w:br/>
        <w:br/>
        <w:t xml:space="preserve"> Soft Skills</w:t>
        <w:br/>
        <w:br/>
        <w:t xml:space="preserve"> Travail en équipe</w:t>
        <w:br/>
        <w:br/>
        <w:t xml:space="preserve"> Communication &amp; Adaptabilité</w:t>
        <w:br/>
        <w:br/>
        <w:t xml:space="preserve"> Gestion du temps &amp; Résolution de problèmes</w:t>
        <w:br/>
        <w:br/>
        <w:t xml:space="preserve"> Disponible pour de nouvelles opportunités !</w:t>
        <w:br/>
        <w:t xml:space="preserve">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Projet/Poste,Rémunération,Suivi de carrière</w:t>
      </w:r>
    </w:p>
    <w:p>
      <w:pPr>
        <w:pStyle w:val="Titre1"/>
      </w:pPr>
      <w:r>
        <w:t>Mots Clés Boond</w:t>
      </w:r>
    </w:p>
    <w:p>
      <w:r>
        <w:t>Secteurs d'activités : Assurance,Banque,Grande distribution</w:t>
      </w:r>
    </w:p>
    <w:p>
      <w:r>
        <w:t xml:space="preserve">Métier(s) : Développement </w:t>
      </w:r>
    </w:p>
    <w:p>
      <w:r>
        <w:t>Logiciel(s) / Outil(s) : Front-End : Angular, ReactJS, Redux, HTML5, CSS3, JavaScript</w:t>
        <w:br/>
        <w:br/>
        <w:t>Back-End : Java EE, Spring Boot (Data, Security), PHP, JUnit, Mockito</w:t>
        <w:br/>
        <w:br/>
        <w:t>Bases de Données : SQL Server, MySQL, PL/SQL Oracle</w:t>
        <w:br/>
        <w:br/>
        <w:t xml:space="preserve"> DevOps &amp; Automatisation : Jenkins, Sonar, Docker, Portainer</w:t>
        <w:br/>
        <w:br/>
        <w:t>Collaboration &amp; Versioning : Git</w:t>
        <w:br/>
        <w:br/>
        <w:t xml:space="preserve"> Modélisation : UML, Merise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OKSI ( Bon profil avec de bonne compétence technique bien la préparer pour les entretiens clients 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