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HAMROUNI</w:t>
            </w:r>
          </w:p>
        </w:tc>
        <w:tc>
          <w:tcPr>
            <w:tcW w:type="dxa" w:w="3591"/>
          </w:tcPr>
          <w:p>
            <w:r>
              <w:t>Mohamed Monnem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Actuellement vient d'intégrer ASTEK mais 1 mois sur une mission en interne et rien n'est stable donc il ce met en recherche.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46000€ - 48000€</w:t>
      </w:r>
    </w:p>
    <w:p>
      <w:r>
        <w:t>Nationalité : Tunisie     Permis de travail : Titre de séjour : pluriannuel 5 années - avec mention salarié validité 2028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 CV  qui se promène déjà chez les mulliez. </w:t>
        <w:br/>
        <w:t xml:space="preserve">ADEO / Decath / SNCF </w:t>
      </w:r>
    </w:p>
    <w:p>
      <w:r>
        <w:t>Postes recherchés : Développement fullstack (idéalement retail et finance) avec des techno stack récente ou legaci ci autre</w:t>
        <w:br/>
        <w:t>Globalement Java / Spring</w:t>
      </w:r>
    </w:p>
    <w:p>
      <w:r>
        <w:t>Secteurs d'activités souhaités : Retail et finance mais ne ce ferme pas à d'autres sujets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Niveau C1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Développeur fullstack java</w:t>
        <w:br/>
        <w:br/>
        <w:t>Marché internati. afrique et FR</w:t>
        <w:br/>
        <w:br/>
        <w:t xml:space="preserve">Arabsoft -&gt; collaborateur ORACLE -&gt; </w:t>
        <w:br/>
        <w:t>Pour la direction général des ile de commor - TMA + intgération API pour inter-connecter les iles.</w:t>
        <w:br/>
        <w:t>Déclaration des impots</w:t>
        <w:br/>
        <w:t>Java EGB / JSF / Springboot + Java 8 pour l'API</w:t>
        <w:br/>
        <w:br/>
        <w:br/>
        <w:t>Second projet : Office (Douane + impots) -&gt; 5 développeur en mode agile : atelier client pour mettre en place des CDC / Sprint de 2 semaines</w:t>
        <w:br/>
        <w:br/>
        <w:t>Applicatin 3 - Administration public en springboot et JSF</w:t>
        <w:br/>
        <w:t>- Application Srping et angular</w:t>
        <w:br/>
        <w:t>API - cadastre, caisse social, mode de paiement</w:t>
        <w:br/>
        <w:br/>
        <w:br/>
        <w:t>Ici stack plus varié - pour pour flux plus dynamique - Kafka pour le messaging</w:t>
        <w:br/>
        <w:br/>
        <w:t>Après arrivée en FR !</w:t>
        <w:br/>
        <w:t>Via une ESN : intégration : CPRPF -&gt; Caisse agent ferroviaire avec la SNFC</w:t>
        <w:br/>
        <w:t>Projet TMA -&gt; Scrum et PO</w:t>
        <w:br/>
        <w:br/>
        <w:t>Equipe pluri ESN en mode agile : 1 semaine et démo avec le client</w:t>
        <w:br/>
        <w:t>Projet TMA : Java 5 et Spring 2 / JSP en front</w:t>
        <w:br/>
        <w:t>API - Module de traduction - Spring boot 2 et java 11</w:t>
        <w:br/>
        <w:br/>
        <w:t>Second petit projet pour exposer les données au grand public -&gt; Java spring et Angular.</w:t>
        <w:br/>
        <w:t>(Avantages, simulation retraite / pension etc.)</w:t>
        <w:br/>
        <w:br/>
        <w:t xml:space="preserve">Mission de 3 ans environs : </w:t>
        <w:br/>
        <w:t>Travail avec le client directement , expérience sur la retraite - il y a pas mal de chose à faire et a savoir.</w:t>
        <w:br/>
        <w:t>Optimisation de code et regarder les méthode de travail.</w:t>
        <w:br/>
        <w:br/>
        <w:t>Dynamique d'équipe qui été présente : pair coding / Atelier de solution</w:t>
        <w:br/>
        <w:br/>
        <w:t>Il a opté pour le TDD -&gt; donne plus de performance et de maitriser mieux le domaine métier.</w:t>
        <w:br/>
        <w:t>Il essaie toujours d'optimiser !</w:t>
        <w:br/>
        <w:br/>
        <w:t>Pour l'office togolais : il était plutôt référents et pour la CPRPF - il a aussi eu le rôle d'intégration dans l'équipe.</w:t>
        <w:br/>
        <w:br/>
        <w:t xml:space="preserve">Raison familiale il vient de rejoindre son Frère dans la région - depuis décembre avec Astek : </w:t>
        <w:br/>
        <w:t>Association fête de la vie.</w:t>
        <w:br/>
        <w:t>Stack moderne : Spring / Java / Angular  environnement cloud microsoft Azure</w:t>
        <w:br/>
        <w:br/>
        <w:t>Cloud ?  GCP : en perso - il a décidé de créer une application en utilisant Angular et pour le back - FIREBASE + Obligé de passer par GCP pour la mise en place</w:t>
        <w:br/>
        <w:br/>
        <w:t>Compétence devOps : N'a pas encore fait ça  ! Il aimerait mais n'a pas eu l'opportunité.</w:t>
        <w:br/>
        <w:br/>
        <w:t>Ses activités : Il développe de nouvelle page / TMA avec modification / correction d'anomalie !</w:t>
        <w:br/>
        <w:t>Il fait dev front et back</w:t>
        <w:br/>
        <w:t>Cloud : pipeline</w:t>
        <w:br/>
        <w:br/>
        <w:br/>
        <w:t>Equipe de 4 développeurs en 1 PO -&gt; travaux en mode agile.</w:t>
        <w:br/>
        <w:br/>
        <w:t>Actuellement il ets en inter-contrat - 3 mois.</w:t>
        <w:br/>
        <w:t>Astek travail sur des sujets : ADEO et Auchan mais il attends les retours.</w:t>
        <w:br/>
        <w:br/>
        <w:t>Il est en process avec Decath, c'est le plus récent.</w:t>
        <w:br/>
        <w:br/>
        <w:t>Ses critères : Stack technique actuelle de préférence ! Missions de longues durées</w:t>
        <w:br/>
        <w:t>Evolution de carrière - développeur sénior / Lead Tech ça l'intéresse</w:t>
        <w:br/>
        <w:br/>
        <w:t>Hybride ou sur Site -&gt; n'aime pas trop le full télétravail.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Secteur public</w:t>
      </w:r>
    </w:p>
    <w:p>
      <w:r>
        <w:t>Métier(s) : Développeur fullstack</w:t>
      </w:r>
    </w:p>
    <w:p>
      <w:r>
        <w:t>Logiciel(s) / Outil(s) : Frameworks: Spring, Oracle ADF, Angular Languages: Java, JavaScript, TypeScript Système de Gestion de base de données: oracle SQL, MS SQL, MySQL Web Services: Rest, SOAP Serveur d'application: Oracle weblogic Serveur WEB: Tomcat, JONAS Outils de développement des editions: JasperSoft Ireport Outils de versionning: Tortoise SVN, Git IDE: oracle Jdeveloper, IntelliJ Système d'exploitation: Windows, Linux Environement Cloud: Microsoft AZURE, GCP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: Mohamed est d'un naturel assez calme et posé. il va falloir le booster un peu. Il a eu l'occasion de travailler sur du Kafka donc pourquoi pas !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