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CRUZ</w:t>
            </w:r>
          </w:p>
        </w:tc>
        <w:tc>
          <w:tcPr>
            <w:tcW w:type="dxa" w:w="3591"/>
          </w:tcPr>
          <w:p>
            <w:r>
              <w:t>Titouan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Jeune dip </w:t>
      </w:r>
    </w:p>
    <w:p>
      <w:r>
        <w:t>Disponibilité : 3 mois</w:t>
      </w:r>
    </w:p>
    <w:p>
      <w:r>
        <w:t xml:space="preserve">Mobilité : Belgique,France     Agence : </w:t>
      </w:r>
    </w:p>
    <w:p>
      <w:r>
        <w:t>Statut actuel : Salarié</w:t>
      </w:r>
    </w:p>
    <w:p>
      <w:r>
        <w:t>Prétentions salariales : 35000€ - 40000€</w:t>
      </w:r>
    </w:p>
    <w:p>
      <w:r>
        <w:t>Nationalité : France     Permis de travail : NA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Il se renseigne, début de ses recherches étant donné qu'il n'est dispo qu'en janvier, il essaye de cibler ce qui peut lui plaire</w:t>
      </w:r>
    </w:p>
    <w:p>
      <w:r>
        <w:t>Postes recherchés : Trés ouvert, ne sait pas exactement ce qu'il veut faire - Il est attiré par tout ce qui touche à l'innovation, la technologie.</w:t>
      </w:r>
    </w:p>
    <w:p>
      <w:r>
        <w:t>Secteurs d'activités souhaités : L'aéronautique et l'énergie l'attirent particulièrement mais il reste ouvert. Tout ce qui touche aux nouvelles technologies.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Espagnol     Niveau : courant</w:t>
      </w:r>
    </w:p>
    <w:p>
      <w:r>
        <w:t xml:space="preserve">Commentaires : Pas de soucis, la plupart de ses réunions sont en anglais. Espagnol bilingue.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 (vivier ou besoin) :</w:t>
        <w:br/>
        <w:t xml:space="preserve"> vivier </w:t>
        <w:br/>
        <w:t>Situation actuelle du candidat :</w:t>
        <w:br/>
        <w:t xml:space="preserve">  ingé méthode chez Exotec / cherche premier emploi pour janvier</w:t>
        <w:br/>
        <w:t>Dernière xp :</w:t>
        <w:br/>
        <w:t xml:space="preserve">  en EC </w:t>
        <w:br/>
        <w:t>Recherche / secteurs d'activités souhaité :</w:t>
        <w:br/>
        <w:t xml:space="preserve">    ingé ouvert au niveau du poste et des secteur / aero et énergie, IA, tech de préférence très attiré par l'innovation - Decath lui plairait </w:t>
        <w:br/>
        <w:t>Disponibilté :</w:t>
        <w:br/>
        <w:t xml:space="preserve">   Janvier   / il a un projet qui commence octobre qu'il </w:t>
        <w:br/>
        <w:t xml:space="preserve">Mobilité + permis : </w:t>
        <w:br/>
        <w:t xml:space="preserve">   Lille mais mobile partout / pref IDF rester à Lille / 45min max 1h en transport / Il se déplace en vélo actuellement / il a le permis mais pas encore   </w:t>
        <w:br/>
        <w:t>Salaire :</w:t>
        <w:br/>
        <w:t xml:space="preserve">   il ne sait pas trop on lui a parlé d'entre 35 et 40K </w:t>
        <w:br/>
        <w:t>Anglais :</w:t>
        <w:br/>
        <w:t xml:space="preserve">   B2 oral et écrit ok la plupart de ses réu son en anglais     </w:t>
        <w:br/>
        <w:t xml:space="preserve">Pistes + drivers : </w:t>
        <w:br/>
        <w:t xml:space="preserve">  il se renseigne et cherche a voir ce qui peut lui plaire / mission, entreprise, zone géo, salaire       </w:t>
        <w:br/>
        <w:t>Admin :</w:t>
        <w:br/>
        <w:t xml:space="preserve">   NA    </w:t>
        <w:br/>
        <w:t>Consulting :</w:t>
        <w:br/>
        <w:t xml:space="preserve">    OUi     </w:t>
        <w:br/>
        <w:br/>
        <w:t>_____________________________________________________________________________________________________________________________________</w:t>
        <w:br/>
        <w:br/>
        <w:t xml:space="preserve">Bac franco espagnol </w:t>
        <w:br/>
        <w:t>prepa et ecole d'ingé spé conception meca</w:t>
        <w:br/>
        <w:br/>
        <w:t xml:space="preserve">stage de 3 mois chez Motherson d'avril à juillet equipementier auto tableau de bord et intérieur CAO sur Catia, dev modélisation </w:t>
        <w:br/>
        <w:br/>
        <w:t>erasmus colombie</w:t>
        <w:br/>
        <w:br/>
        <w:t xml:space="preserve">exotec </w:t>
        <w:br/>
        <w:t>conception outillage sur fusion 360, Gabarie</w:t>
        <w:br/>
        <w:t>impression 3D amélioration contiue</w:t>
        <w:br/>
        <w:br/>
        <w:t xml:space="preserve">formation sur anshape : il se formation via Exotec </w:t>
        <w:br/>
        <w:br/>
        <w:t>Rester chez exotec ? il est sur la partie convoyeur qu'il trouve délaissée, donc rester sur cette partie bof, R&amp;D meca ça lui plairait plus</w:t>
        <w:br/>
        <w:t xml:space="preserve">but d'exotec automatiser les entrepo - pour le moment ils préfèrent faire de la presta ou de l'intérim ou presta </w:t>
        <w:br/>
        <w:br/>
        <w:t xml:space="preserve">ouvert à tout / mécanique, énergie </w:t>
        <w:br/>
        <w:br/>
        <w:t xml:space="preserve">janvier 2026 </w:t>
        <w:br/>
        <w:br/>
        <w:t>sport raquette,Gclisse escalade</w:t>
        <w:br/>
        <w:t xml:space="preserve">aime les nouvelles techno </w:t>
        <w:br/>
        <w:t>voyage</w:t>
        <w:br/>
        <w:br/>
        <w:t xml:space="preserve">Pas fermé à la Belgique </w:t>
        <w:br/>
        <w:br/>
        <w:t xml:space="preserve">Il a un projet à partir d'octobre en colab avec une entreprise pendant 8 semaines il ne sait encre sur quoi. </w:t>
        <w:br/>
        <w:br/>
        <w:t>expat colombie</w:t>
        <w:br/>
        <w:br/>
        <w:t>belingue espagnol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Logistique (prestataires)</w:t>
      </w:r>
    </w:p>
    <w:p>
      <w:r>
        <w:t>Métier(s) : Ingénieur conception mécanique</w:t>
      </w:r>
    </w:p>
    <w:p>
      <w:r>
        <w:t>Logiciel(s) / Outil(s) : Autocad</w:t>
      </w:r>
    </w:p>
    <w:p>
      <w:r>
        <w:t>Entreprise(s) : Exotec</w:t>
      </w:r>
    </w:p>
    <w:p>
      <w:r>
        <w:t>Domaines : Conception mécanique,Méthodes Industrialisation</w:t>
      </w:r>
    </w:p>
    <w:p>
      <w:r>
        <w:t>Commentaires suite à l'entretien : Très chouette perso, très ouvert sur le type de projets, il s'intéresse à pleins de choses. Dispo en janvier 2026 bilingue espagnol + anglais courant, mobile France, Belgique. Présente bien, s'exprime bien.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