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BEGHMAM</w:t>
            </w:r>
          </w:p>
        </w:tc>
        <w:tc>
          <w:tcPr>
            <w:tcW w:type="dxa" w:w="3591"/>
          </w:tcPr>
          <w:p>
            <w:r>
              <w:t>Yazid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Mission Axa - Pas prêt a passer en CDI et donc est en recherche de poste depuis</w:t>
      </w:r>
    </w:p>
    <w:p>
      <w:r>
        <w:t>Disponibilité : Immédiate</w:t>
      </w:r>
    </w:p>
    <w:p>
      <w:r>
        <w:t xml:space="preserve">Mobilité : Zone MEL,Paris (75)     Agence : </w:t>
      </w:r>
    </w:p>
    <w:p>
      <w:r>
        <w:t>TJM souhaité : 0</w:t>
      </w:r>
    </w:p>
    <w:p>
      <w:r>
        <w:t>Nationalité : France     Permis de travail : CNI FR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Arcelor / Eurotunnel - Getlink : Il a eu des RDV</w:t>
      </w:r>
    </w:p>
    <w:p>
      <w:r>
        <w:t>Postes recherchés : Développement .net</w:t>
      </w:r>
    </w:p>
    <w:p>
      <w:r>
        <w:t>Secteurs d'activités souhaités : Peu importe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Intermédiaire Lire et écrire, participation OK mais pas fluide à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Diplôme ?</w:t>
        <w:br/>
        <w:br/>
        <w:t xml:space="preserve">Actuellement Portage salarial </w:t>
        <w:br/>
        <w:t>-&gt; Il n'est pas fermé à passe sur du CDI car le marché est plus compliquer.</w:t>
        <w:br/>
        <w:br/>
        <w:t>Issue d'une reconversion pro il y a environ 5 ans - sur les conseils d'un ami (Formation 20j / orentiation en .net - 4 mois / Il c'ets lancé il a un peu galéré à trouver donc formation en Java !)</w:t>
        <w:br/>
        <w:t>Il a fait une POE -&gt;  il avait des contact avec les entreprise.</w:t>
        <w:br/>
        <w:br/>
        <w:t>L'organisme de formation qui la recruté ! -&gt; mission en .Net</w:t>
        <w:br/>
        <w:t xml:space="preserve">Quadra diffusion : 2 passages chez eux. </w:t>
        <w:br/>
        <w:br/>
        <w:t>1/ 8 mois - Publicité et panneaux publicitaire.</w:t>
        <w:br/>
        <w:t>Application dédié. - gestion de la commercialisation / compta / logistique.</w:t>
        <w:br/>
        <w:t>Déjà une V1 - Trop de frais et maintenance donc décision de travailler sur la V2</w:t>
        <w:br/>
        <w:t>.net 3.1 / Poste gre / Vue.js / Azure DevOps / OVH cloud</w:t>
        <w:br/>
        <w:br/>
        <w:t>FOnctionnement en agilité. -&gt; Au départ Back</w:t>
        <w:br/>
        <w:br/>
        <w:t>Arrêt car depuis la fin de la formation contact avec OPEN pour faire du Java</w:t>
        <w:br/>
        <w:t>Migration serveur d'application Weblogic -&gt; Jboss</w:t>
        <w:br/>
        <w:br/>
        <w:t>Etait tout seul avec 1 interlocuteur - difficile</w:t>
        <w:br/>
        <w:t>Les test ne fonctionnait pas, socle ingénrable - il a été au bout de la mission mais Quadra la recontacté.</w:t>
        <w:br/>
        <w:br/>
        <w:t>pas de new's de nouvelle mission -&gt; départ avec Quadra diffusion. car plus de confiance.</w:t>
        <w:br/>
        <w:br/>
        <w:t>Envi 3 ans : A pris plus de responsabilité : Fullstack (.net + vue.js)</w:t>
        <w:br/>
        <w:t>Connaissance fonctionnel du produit -&gt; Toujours sur la partie publicitaire.</w:t>
        <w:br/>
        <w:br/>
        <w:t>Lui prenait ce que les autres ne voulais pas faire. Il a appris !</w:t>
        <w:br/>
        <w:t>Développement - TMA et evolution</w:t>
        <w:br/>
        <w:t>Test</w:t>
        <w:br/>
        <w:t>Etc.</w:t>
        <w:br/>
        <w:br/>
        <w:t>Au fur et à mesure, officieusement tech lead car contact avec l'architecte</w:t>
        <w:br/>
        <w:br/>
        <w:t>Migration 3.1-.net core 6</w:t>
        <w:br/>
        <w:t>Perte de performance suite aux requêtes -&gt; A du retravailler les requêtes</w:t>
        <w:br/>
        <w:t>Développement en // d'une module de test</w:t>
        <w:br/>
        <w:t>Etude de la strutrure de l'application - une part d'automatisation.</w:t>
        <w:br/>
        <w:br/>
        <w:t>-&gt; Il a aimé : 15aine de personnes - équipe de développement proche et soudée.</w:t>
        <w:br/>
        <w:t>Les responsabilité qu'il pouvait prendre rapidement</w:t>
        <w:br/>
        <w:br/>
        <w:t>Mais il a pris beaucoup de resp, mais pas de progression donc il avait besoin de voir ce qui se passait</w:t>
        <w:br/>
        <w:br/>
        <w:t>Passage en FR chez quadra diff. -&gt; et donc à poursuivi chez Axa.</w:t>
        <w:br/>
        <w:t xml:space="preserve">Il a trouvé seul </w:t>
        <w:br/>
        <w:br/>
        <w:t xml:space="preserve">3 Suivie de projet / Suivi sinitre et note de frais </w:t>
        <w:br/>
        <w:br/>
        <w:t>Passation express - et perte de l'historique ! il a du ce débrouiller seul.</w:t>
        <w:br/>
        <w:t>Contact avec le tech lead pourl'architecture</w:t>
        <w:br/>
        <w:br/>
        <w:t>Yazid a du échanger avec le Métier et pas d'historique de connaissance technique !</w:t>
        <w:br/>
        <w:br/>
        <w:t>Au départ tout seul sur ses projets : Orga par squad. l'intéret : ave une équipe disponible (Ops / test / BA)</w:t>
        <w:br/>
        <w:br/>
        <w:t>Structure compartimenté - tout était bien structuré !</w:t>
        <w:br/>
        <w:t>Confort pour bien faire son travail</w:t>
        <w:br/>
        <w:t>Gros projet de migration -&gt; net 4.7 &gt; Net 6 - gros challenge.</w:t>
        <w:br/>
        <w:br/>
        <w:t xml:space="preserve">▪ Visual studio, VS Code, Azure devops, SSMS, Docker, Powershell, Gitkraken, Notepad++, SoapUI ▪ .Net 4.72, .Net6, Net8, EF Core, SQL Server, AngularJs, KnockoutJs </w:t>
        <w:br/>
        <w:br/>
        <w:t>Cloud ? Azure pour les 3 puis l'une sur Openshift.</w:t>
        <w:br/>
        <w:br/>
        <w:t>Globalement il était en reponsabilité.</w:t>
        <w:br/>
        <w:t xml:space="preserve">Il a pu voir la partie OPS de loin -&gt; Car comme structure 3 semaine entre développement et intégration </w:t>
        <w:br/>
        <w:t>Préparation de travail pour l'ops (livrable / environnement / Changement de variable / livrable de déploiement / intégration continue / config de pipeline)</w:t>
        <w:br/>
        <w:br/>
        <w:t>Fin de mission en décembre pour axa - AXA voulait privilégier les CDI, mais lui ne voulait pas entendre parlé d'un CDI.</w:t>
        <w:br/>
        <w:t>Partie en congés -&gt; a recommencer les recherches mi-férvrier.</w:t>
        <w:br/>
        <w:br/>
        <w:br/>
        <w:t>En préférence : Freelance / CDI</w:t>
        <w:br/>
        <w:br/>
        <w:t>Manager n'a pas très bien pris sa sortie - Offboarding pas très bien passé.</w:t>
        <w:br/>
        <w:br/>
        <w:t>Critère : .net fullstack &gt; Pur back ça lui convient, attention le front n'est pas sa tasse de thé.</w:t>
        <w:br/>
        <w:br/>
        <w:t>Mobilité : MEL ou Paris</w:t>
        <w:br/>
        <w:t>Il est mobile dans le nord, il est véhiculé.</w:t>
        <w:br/>
        <w:br/>
        <w:t>TJM négociable - si une bonne mission pour lui il va réfléchir.</w:t>
        <w:br/>
        <w:t>Organisation structurée, où il sait ce qu'on attend de lui, il a l'expertise pour répondre (.net/SQL) et où il peu toujours apprendre.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Banque,Média</w:t>
      </w:r>
    </w:p>
    <w:p>
      <w:r>
        <w:t>Métier(s) : Développeur .net</w:t>
      </w:r>
    </w:p>
    <w:p>
      <w:r>
        <w:t xml:space="preserve">Logiciel(s) / Outil(s) : Langages .Net, Java, Vue, Angular, PL/SQL  Bases de Données SQL Server, PostgresSQL, Oracle SQL, OVH Cloud  DevOps Azure Devops, AWS  Outils Visual Studio, VS Code, GitHub, GitKraken, Docker, Powershell, Notepad++, Slack, Azure Devops, SSMS 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 xml:space="preserve">Commentaires suite à l'entretien : OKSI : Yazid est issue d'une reconversion, mais il a déjà 5 ans d'expérience où il adore. </w:t>
        <w:br/>
        <w:t>N'est pas fermé au CDI vu le contexte, mais va privilégier le freelance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